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BC5E" w14:textId="77777777" w:rsidR="00B15388" w:rsidRDefault="00B15388" w:rsidP="00B15388">
      <w:pPr>
        <w:pStyle w:val="NormalWeb"/>
        <w:rPr>
          <w:rFonts w:ascii="Times New Roman" w:hAnsi="Times New Roman"/>
          <w:sz w:val="28"/>
          <w:szCs w:val="28"/>
        </w:rPr>
      </w:pPr>
    </w:p>
    <w:p w14:paraId="0CEE37DF" w14:textId="77777777" w:rsidR="00B15388" w:rsidRDefault="00E030CF" w:rsidP="00E030CF"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A19972" wp14:editId="59887C9C">
            <wp:extent cx="2349500" cy="1305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4 Kids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11B2" w14:textId="77777777" w:rsidR="00B15388" w:rsidRPr="00B15388" w:rsidRDefault="00B15388" w:rsidP="00B15388">
      <w:pPr>
        <w:pStyle w:val="NormalWeb"/>
        <w:rPr>
          <w:rFonts w:ascii="Times New Roman" w:hAnsi="Times New Roman"/>
          <w:sz w:val="28"/>
          <w:szCs w:val="28"/>
        </w:rPr>
      </w:pPr>
      <w:r w:rsidRPr="00B15388">
        <w:rPr>
          <w:rFonts w:ascii="Times New Roman" w:hAnsi="Times New Roman"/>
          <w:sz w:val="28"/>
          <w:szCs w:val="28"/>
        </w:rPr>
        <w:t xml:space="preserve">Help us reach new consignors. To count as your referral, the consignor must register, drop off their items, and be brand new to Just 4 Kids. </w:t>
      </w:r>
    </w:p>
    <w:p w14:paraId="60CDAF88" w14:textId="77777777" w:rsidR="00B15388" w:rsidRPr="00B15388" w:rsidRDefault="00B15388" w:rsidP="00B15388">
      <w:pPr>
        <w:pStyle w:val="NormalWeb"/>
        <w:rPr>
          <w:rFonts w:ascii="Times New Roman" w:hAnsi="Times New Roman"/>
          <w:sz w:val="28"/>
          <w:szCs w:val="28"/>
        </w:rPr>
      </w:pPr>
      <w:r w:rsidRPr="00B15388">
        <w:rPr>
          <w:rFonts w:ascii="Times New Roman" w:hAnsi="Times New Roman"/>
          <w:sz w:val="28"/>
          <w:szCs w:val="28"/>
        </w:rPr>
        <w:t>If you refer 1 new consignor, we will waive your consignor fee (</w:t>
      </w:r>
      <w:r w:rsidR="00B4369B">
        <w:rPr>
          <w:rFonts w:ascii="Times New Roman" w:hAnsi="Times New Roman"/>
          <w:sz w:val="28"/>
          <w:szCs w:val="28"/>
        </w:rPr>
        <w:t>up to $8)</w:t>
      </w:r>
      <w:bookmarkStart w:id="0" w:name="_GoBack"/>
      <w:bookmarkEnd w:id="0"/>
      <w:r w:rsidR="00B4369B">
        <w:rPr>
          <w:rFonts w:ascii="Times New Roman" w:hAnsi="Times New Roman"/>
          <w:sz w:val="28"/>
          <w:szCs w:val="28"/>
        </w:rPr>
        <w:t>.</w:t>
      </w:r>
    </w:p>
    <w:p w14:paraId="4DD3D464" w14:textId="77777777" w:rsidR="00B15388" w:rsidRPr="00B15388" w:rsidRDefault="00B15388" w:rsidP="00B15388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B15388">
        <w:rPr>
          <w:rFonts w:ascii="Times New Roman" w:hAnsi="Times New Roman"/>
          <w:sz w:val="28"/>
          <w:szCs w:val="28"/>
        </w:rPr>
        <w:t>f you refer 2 new consignors, you will also receive $10 off a $50 purchase</w:t>
      </w:r>
      <w:r w:rsidR="00E030CF">
        <w:rPr>
          <w:rFonts w:ascii="Times New Roman" w:hAnsi="Times New Roman"/>
          <w:sz w:val="28"/>
          <w:szCs w:val="28"/>
        </w:rPr>
        <w:t xml:space="preserve"> (current sale)</w:t>
      </w:r>
      <w:r w:rsidRPr="00B15388">
        <w:rPr>
          <w:rFonts w:ascii="Times New Roman" w:hAnsi="Times New Roman"/>
          <w:sz w:val="28"/>
          <w:szCs w:val="28"/>
        </w:rPr>
        <w:t>.</w:t>
      </w:r>
    </w:p>
    <w:p w14:paraId="5287CDF4" w14:textId="77777777" w:rsidR="00B15388" w:rsidRPr="00B15388" w:rsidRDefault="00B15388" w:rsidP="00B15388">
      <w:pPr>
        <w:pStyle w:val="NormalWeb"/>
        <w:rPr>
          <w:sz w:val="28"/>
          <w:szCs w:val="28"/>
        </w:rPr>
      </w:pPr>
      <w:r w:rsidRPr="00B15388">
        <w:rPr>
          <w:rFonts w:ascii="Times New Roman" w:hAnsi="Times New Roman"/>
          <w:sz w:val="28"/>
          <w:szCs w:val="28"/>
        </w:rPr>
        <w:t>If you refer 3 new consig</w:t>
      </w:r>
      <w:r w:rsidR="00E030CF">
        <w:rPr>
          <w:rFonts w:ascii="Times New Roman" w:hAnsi="Times New Roman"/>
          <w:sz w:val="28"/>
          <w:szCs w:val="28"/>
        </w:rPr>
        <w:t>nors, you will also receive a $1</w:t>
      </w:r>
      <w:r w:rsidRPr="00B15388">
        <w:rPr>
          <w:rFonts w:ascii="Times New Roman" w:hAnsi="Times New Roman"/>
          <w:sz w:val="28"/>
          <w:szCs w:val="28"/>
        </w:rPr>
        <w:t xml:space="preserve">0 gas card. </w:t>
      </w:r>
    </w:p>
    <w:p w14:paraId="3EF4EA60" w14:textId="77777777" w:rsidR="00B15388" w:rsidRDefault="00B15388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Print this referral form and bring </w:t>
      </w:r>
      <w:r w:rsidR="00E030CF">
        <w:rPr>
          <w:rFonts w:ascii="Times New Roman" w:hAnsi="Times New Roman" w:cs="Times New Roman"/>
          <w:sz w:val="28"/>
          <w:szCs w:val="28"/>
        </w:rPr>
        <w:t xml:space="preserve">it </w:t>
      </w:r>
      <w:r w:rsidRPr="00B15388">
        <w:rPr>
          <w:rFonts w:ascii="Times New Roman" w:hAnsi="Times New Roman" w:cs="Times New Roman"/>
          <w:sz w:val="28"/>
          <w:szCs w:val="28"/>
        </w:rPr>
        <w:t xml:space="preserve">with you when you drop off your items on Sunday. </w:t>
      </w:r>
    </w:p>
    <w:p w14:paraId="54D02B75" w14:textId="77777777" w:rsidR="00E030CF" w:rsidRPr="00E030CF" w:rsidRDefault="00E030CF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51200563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Your name: ___________________________________________ </w:t>
      </w:r>
    </w:p>
    <w:p w14:paraId="547B97A8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Consignor #: ____________ </w:t>
      </w:r>
    </w:p>
    <w:p w14:paraId="2475E911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>Address: ___________________________________ City: _______________ Zip: _________</w:t>
      </w:r>
    </w:p>
    <w:p w14:paraId="5A7AED44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Phone #: _______________________ </w:t>
      </w:r>
    </w:p>
    <w:p w14:paraId="38ED3D78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05BF06D" w14:textId="77777777" w:rsidR="00B15388" w:rsidRPr="00B15388" w:rsidRDefault="00B15388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PayPal email that was used to pay your consignor fee: ________________________________</w:t>
      </w:r>
    </w:p>
    <w:p w14:paraId="6223322E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B48EB78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Referral #1: __________________________________________ Consignor #: ____________ </w:t>
      </w:r>
    </w:p>
    <w:p w14:paraId="377E643D" w14:textId="77777777" w:rsidR="00E030CF" w:rsidRPr="00B15388" w:rsidRDefault="00E030CF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06D84591" w14:textId="77777777" w:rsidR="00B15388" w:rsidRDefault="00B15388" w:rsidP="00B153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Referral #2: __________________________________________ Consignor #: ____________ </w:t>
      </w:r>
    </w:p>
    <w:p w14:paraId="31F17124" w14:textId="77777777" w:rsidR="00E030CF" w:rsidRPr="00B15388" w:rsidRDefault="00E030CF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168E4507" w14:textId="77777777" w:rsidR="00B15388" w:rsidRPr="00B15388" w:rsidRDefault="00B15388" w:rsidP="00B1538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B15388">
        <w:rPr>
          <w:rFonts w:ascii="Times New Roman" w:hAnsi="Times New Roman" w:cs="Times New Roman"/>
          <w:sz w:val="28"/>
          <w:szCs w:val="28"/>
        </w:rPr>
        <w:t xml:space="preserve">Referral #3: __________________________________________ Consignor #: ____________ </w:t>
      </w:r>
    </w:p>
    <w:p w14:paraId="6AFAD3F0" w14:textId="77777777" w:rsidR="00567A6A" w:rsidRDefault="00567A6A"/>
    <w:sectPr w:rsidR="00567A6A" w:rsidSect="00B15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D52"/>
    <w:multiLevelType w:val="multilevel"/>
    <w:tmpl w:val="F16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D25B1"/>
    <w:multiLevelType w:val="multilevel"/>
    <w:tmpl w:val="5F7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8"/>
    <w:rsid w:val="00567A6A"/>
    <w:rsid w:val="00B15388"/>
    <w:rsid w:val="00B4369B"/>
    <w:rsid w:val="00E030CF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93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Holden</dc:creator>
  <cp:keywords/>
  <dc:description/>
  <cp:lastModifiedBy>Jacqui Holden</cp:lastModifiedBy>
  <cp:revision>2</cp:revision>
  <dcterms:created xsi:type="dcterms:W3CDTF">2018-01-30T03:25:00Z</dcterms:created>
  <dcterms:modified xsi:type="dcterms:W3CDTF">2018-01-30T03:40:00Z</dcterms:modified>
</cp:coreProperties>
</file>